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330F" w14:textId="77777777" w:rsidR="003C7B09" w:rsidRDefault="003C7B09" w:rsidP="00B32A8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C7B09">
        <w:rPr>
          <w:rFonts w:ascii="Times New Roman" w:hAnsi="Times New Roman" w:cs="Times New Roman"/>
          <w:b/>
          <w:bCs/>
          <w:sz w:val="32"/>
          <w:szCs w:val="32"/>
          <w:u w:val="single"/>
        </w:rPr>
        <w:t>Перечень и</w:t>
      </w:r>
      <w:r w:rsidR="00B32A88" w:rsidRPr="003C7B09">
        <w:rPr>
          <w:rFonts w:ascii="Times New Roman" w:hAnsi="Times New Roman" w:cs="Times New Roman"/>
          <w:b/>
          <w:bCs/>
          <w:sz w:val="32"/>
          <w:szCs w:val="32"/>
          <w:u w:val="single"/>
        </w:rPr>
        <w:t>ндивидуальны</w:t>
      </w:r>
      <w:r w:rsidRPr="003C7B09">
        <w:rPr>
          <w:rFonts w:ascii="Times New Roman" w:hAnsi="Times New Roman" w:cs="Times New Roman"/>
          <w:b/>
          <w:bCs/>
          <w:sz w:val="32"/>
          <w:szCs w:val="32"/>
          <w:u w:val="single"/>
        </w:rPr>
        <w:t>х</w:t>
      </w:r>
      <w:r w:rsidR="00B32A88" w:rsidRPr="003C7B0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вопрос</w:t>
      </w:r>
      <w:r w:rsidRPr="003C7B09">
        <w:rPr>
          <w:rFonts w:ascii="Times New Roman" w:hAnsi="Times New Roman" w:cs="Times New Roman"/>
          <w:b/>
          <w:bCs/>
          <w:sz w:val="32"/>
          <w:szCs w:val="32"/>
          <w:u w:val="single"/>
        </w:rPr>
        <w:t>ов</w:t>
      </w:r>
      <w:r w:rsidR="00B32A88" w:rsidRPr="003C7B0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для рассмотрения в ходе прохождения производственной практики</w:t>
      </w:r>
    </w:p>
    <w:p w14:paraId="627E0BF8" w14:textId="49EBA336" w:rsidR="00B32A88" w:rsidRPr="003C7B09" w:rsidRDefault="00B32A88" w:rsidP="00B32A8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C7B09">
        <w:rPr>
          <w:rFonts w:ascii="Times New Roman" w:hAnsi="Times New Roman" w:cs="Times New Roman"/>
          <w:b/>
          <w:bCs/>
          <w:sz w:val="32"/>
          <w:szCs w:val="32"/>
          <w:u w:val="single"/>
        </w:rPr>
        <w:t>(</w:t>
      </w:r>
      <w:r w:rsidR="003C7B09" w:rsidRPr="003C7B09">
        <w:rPr>
          <w:rFonts w:ascii="Times New Roman" w:hAnsi="Times New Roman" w:cs="Times New Roman"/>
          <w:b/>
          <w:bCs/>
          <w:sz w:val="32"/>
          <w:szCs w:val="32"/>
          <w:u w:val="single"/>
        </w:rPr>
        <w:t>по профилю специальности и преддипломной</w:t>
      </w:r>
      <w:r w:rsidRPr="003C7B09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</w:p>
    <w:p w14:paraId="3BCF5E1E" w14:textId="1D5A79DF" w:rsidR="00B32A88" w:rsidRDefault="00B32A88" w:rsidP="00B32A8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30212BD" w14:textId="79F3D389" w:rsidR="00B32A88" w:rsidRPr="003C7B09" w:rsidRDefault="00B32A88" w:rsidP="00B32A8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B09">
        <w:rPr>
          <w:rFonts w:ascii="Times New Roman" w:hAnsi="Times New Roman" w:cs="Times New Roman"/>
          <w:b/>
          <w:bCs/>
          <w:sz w:val="28"/>
          <w:szCs w:val="28"/>
        </w:rPr>
        <w:t>Место прохождения – сфера пенсионного обеспечения и социальной защиты</w:t>
      </w:r>
      <w:r w:rsidR="003C7B09" w:rsidRPr="003C7B09">
        <w:rPr>
          <w:rFonts w:ascii="Times New Roman" w:hAnsi="Times New Roman" w:cs="Times New Roman"/>
          <w:b/>
          <w:bCs/>
          <w:sz w:val="28"/>
          <w:szCs w:val="28"/>
        </w:rPr>
        <w:t>; органы, предоставляющие социальное обеспечение</w:t>
      </w:r>
    </w:p>
    <w:p w14:paraId="1A072097" w14:textId="4720B83E" w:rsidR="003C7B09" w:rsidRPr="003C7B09" w:rsidRDefault="003C7B09" w:rsidP="00B32A8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14EFF" w14:textId="5B66C620" w:rsidR="00B32A88" w:rsidRPr="003C7B09" w:rsidRDefault="00B32A88" w:rsidP="00B34A2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 xml:space="preserve">1. </w:t>
      </w:r>
      <w:r w:rsidR="00C65E2F" w:rsidRPr="003C7B09">
        <w:rPr>
          <w:rFonts w:ascii="Times New Roman" w:hAnsi="Times New Roman" w:cs="Times New Roman"/>
          <w:sz w:val="24"/>
          <w:szCs w:val="24"/>
        </w:rPr>
        <w:t>Методика выявления и учёт лиц, нуждающихся в социальной защите;</w:t>
      </w:r>
    </w:p>
    <w:p w14:paraId="10CB8F7F" w14:textId="098C5F40" w:rsidR="00C65E2F" w:rsidRPr="003C7B09" w:rsidRDefault="00C65E2F" w:rsidP="00B34A2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2. Методика ведения базы данных лиц, нуждающихся в мерах государственной социальной поддержки и помощи;</w:t>
      </w:r>
    </w:p>
    <w:p w14:paraId="692ED06C" w14:textId="234CB41C" w:rsidR="00C65E2F" w:rsidRPr="003C7B09" w:rsidRDefault="00C65E2F" w:rsidP="00B34A2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3. Порядок оказания юридической помощи социально незащищённым гражданам;</w:t>
      </w:r>
    </w:p>
    <w:p w14:paraId="50A65975" w14:textId="6AE13DC1" w:rsidR="00C65E2F" w:rsidRPr="003C7B09" w:rsidRDefault="00C65E2F" w:rsidP="00B34A2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4. Организация и координация социальной работы;</w:t>
      </w:r>
    </w:p>
    <w:p w14:paraId="5E0B0A13" w14:textId="6A4D7363" w:rsidR="00C65E2F" w:rsidRPr="003C7B09" w:rsidRDefault="00C65E2F" w:rsidP="00B34A2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5. Рассмотрение и разрешение судом социальных споров</w:t>
      </w:r>
      <w:r w:rsidR="00DB1314" w:rsidRPr="003C7B09">
        <w:rPr>
          <w:rFonts w:ascii="Times New Roman" w:hAnsi="Times New Roman" w:cs="Times New Roman"/>
          <w:sz w:val="24"/>
          <w:szCs w:val="24"/>
        </w:rPr>
        <w:t>;</w:t>
      </w:r>
    </w:p>
    <w:p w14:paraId="38508EC8" w14:textId="08B9594B" w:rsidR="00DB1314" w:rsidRPr="003C7B09" w:rsidRDefault="00DB1314" w:rsidP="00B34A2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 xml:space="preserve">6. Содержание нормативных актов, регулирующих организацию и деятельность Пенсионного фонда РФ (социальной защиты населения). </w:t>
      </w:r>
    </w:p>
    <w:p w14:paraId="49A334CA" w14:textId="6A616868" w:rsidR="00DB1314" w:rsidRPr="003C7B09" w:rsidRDefault="00DB1314" w:rsidP="00B34A2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7. Виды процессуальных документов, используемых при защите социальных прав и законных интересов граждан;</w:t>
      </w:r>
    </w:p>
    <w:p w14:paraId="35EF554B" w14:textId="0DF3E694" w:rsidR="00DB1314" w:rsidRPr="003C7B09" w:rsidRDefault="00DB1314" w:rsidP="00B34A2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8. Характеристика актов, регулирующих социальное обеспечение семей с детьми;</w:t>
      </w:r>
    </w:p>
    <w:p w14:paraId="60E174A2" w14:textId="0EAB7D91" w:rsidR="00DB1314" w:rsidRPr="003C7B09" w:rsidRDefault="00DB1314" w:rsidP="00B34A2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9. Характеристика актов, регулирующих обеспечение граждан пособиями;</w:t>
      </w:r>
    </w:p>
    <w:p w14:paraId="0349E101" w14:textId="3C47A3B8" w:rsidR="00DB1314" w:rsidRPr="003C7B09" w:rsidRDefault="00DB1314" w:rsidP="00B34A2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10. Характеристика актов, регулирующих социальное обслуживание пожилых граждан, инвалидов</w:t>
      </w:r>
      <w:r w:rsidR="00DC4D91" w:rsidRPr="003C7B09">
        <w:rPr>
          <w:rFonts w:ascii="Times New Roman" w:hAnsi="Times New Roman" w:cs="Times New Roman"/>
          <w:sz w:val="24"/>
          <w:szCs w:val="24"/>
        </w:rPr>
        <w:t>;</w:t>
      </w:r>
    </w:p>
    <w:p w14:paraId="2360A9D4" w14:textId="0B1F9D5E" w:rsidR="00DC4D91" w:rsidRPr="003C7B09" w:rsidRDefault="00DC4D91" w:rsidP="00B34A2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11. Способы сбора и анализа информации о нуждающихся в социальной помощи граждан;</w:t>
      </w:r>
    </w:p>
    <w:p w14:paraId="56E4C476" w14:textId="7DDDE56B" w:rsidR="00DC4D91" w:rsidRPr="003C7B09" w:rsidRDefault="00DC4D91" w:rsidP="00B34A2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12. Содержание и реализация действующих социальных программ для различных категорий (инвалиды, пожилые, безработные);</w:t>
      </w:r>
    </w:p>
    <w:p w14:paraId="56A2C661" w14:textId="2D5938C2" w:rsidR="00DC4D91" w:rsidRPr="003C7B09" w:rsidRDefault="00DC4D91" w:rsidP="00B34A2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13. Порядок работы с документами, предоставляемыми гражданами на назначение социальных выплат;</w:t>
      </w:r>
    </w:p>
    <w:p w14:paraId="52E3473D" w14:textId="6B2F4661" w:rsidR="00DC4D91" w:rsidRPr="003C7B09" w:rsidRDefault="00DC4D91" w:rsidP="00B34A2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14. Порядок подсчёта страхового стажа;</w:t>
      </w:r>
    </w:p>
    <w:p w14:paraId="0FABEFF3" w14:textId="646A8355" w:rsidR="00DC4D91" w:rsidRPr="003C7B09" w:rsidRDefault="00DC4D91" w:rsidP="00B34A2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 xml:space="preserve">15. </w:t>
      </w:r>
      <w:r w:rsidR="001C0BF0" w:rsidRPr="003C7B09">
        <w:rPr>
          <w:rFonts w:ascii="Times New Roman" w:hAnsi="Times New Roman" w:cs="Times New Roman"/>
          <w:sz w:val="24"/>
          <w:szCs w:val="24"/>
        </w:rPr>
        <w:t xml:space="preserve">Права на предоставление услуг и мер социальной поддержки отдельным категориям граждан. </w:t>
      </w:r>
    </w:p>
    <w:p w14:paraId="5AB9C1CD" w14:textId="2BC2B5B3" w:rsidR="00C65E2F" w:rsidRPr="003C7B09" w:rsidRDefault="00C65E2F" w:rsidP="00B32A8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23933FB" w14:textId="4D48F16C" w:rsidR="00DB1314" w:rsidRPr="003C7B09" w:rsidRDefault="00DB1314" w:rsidP="00DB131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B09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прохождения – сфера </w:t>
      </w:r>
      <w:r w:rsidR="00DC4D91" w:rsidRPr="003C7B09">
        <w:rPr>
          <w:rFonts w:ascii="Times New Roman" w:hAnsi="Times New Roman" w:cs="Times New Roman"/>
          <w:b/>
          <w:bCs/>
          <w:sz w:val="28"/>
          <w:szCs w:val="28"/>
        </w:rPr>
        <w:t>малого и среднего бизнеса, коммерческие организации, корпорации, объединения</w:t>
      </w:r>
    </w:p>
    <w:p w14:paraId="0262A058" w14:textId="77777777" w:rsidR="003C7B09" w:rsidRPr="003C7B09" w:rsidRDefault="003C7B09" w:rsidP="00DB131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73D45" w14:textId="61885734" w:rsidR="00DC4D91" w:rsidRPr="003C7B09" w:rsidRDefault="00DC4D91" w:rsidP="00DC4D91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1</w:t>
      </w:r>
      <w:r w:rsidR="001872F9" w:rsidRPr="003C7B09">
        <w:rPr>
          <w:rFonts w:ascii="Times New Roman" w:hAnsi="Times New Roman" w:cs="Times New Roman"/>
          <w:sz w:val="24"/>
          <w:szCs w:val="24"/>
        </w:rPr>
        <w:t>6</w:t>
      </w:r>
      <w:r w:rsidRPr="003C7B09">
        <w:rPr>
          <w:rFonts w:ascii="Times New Roman" w:hAnsi="Times New Roman" w:cs="Times New Roman"/>
          <w:sz w:val="24"/>
          <w:szCs w:val="24"/>
        </w:rPr>
        <w:t xml:space="preserve">. </w:t>
      </w:r>
      <w:r w:rsidR="001C0BF0" w:rsidRPr="003C7B09">
        <w:rPr>
          <w:rFonts w:ascii="Times New Roman" w:hAnsi="Times New Roman" w:cs="Times New Roman"/>
          <w:sz w:val="24"/>
          <w:szCs w:val="24"/>
        </w:rPr>
        <w:t>Локальные акты, регулирующие деятельность организации;</w:t>
      </w:r>
    </w:p>
    <w:p w14:paraId="71EF6B6C" w14:textId="28A64062" w:rsidR="001C0BF0" w:rsidRPr="003C7B09" w:rsidRDefault="001872F9" w:rsidP="00DC4D91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17</w:t>
      </w:r>
      <w:r w:rsidR="001C0BF0" w:rsidRPr="003C7B09">
        <w:rPr>
          <w:rFonts w:ascii="Times New Roman" w:hAnsi="Times New Roman" w:cs="Times New Roman"/>
          <w:sz w:val="24"/>
          <w:szCs w:val="24"/>
        </w:rPr>
        <w:t>. Правила внутреннего распорядка деятельности организации;</w:t>
      </w:r>
    </w:p>
    <w:p w14:paraId="02086884" w14:textId="15E82AC8" w:rsidR="001C0BF0" w:rsidRPr="003C7B09" w:rsidRDefault="001872F9" w:rsidP="00DC4D91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18.</w:t>
      </w:r>
      <w:r w:rsidR="001C0BF0" w:rsidRPr="003C7B09">
        <w:rPr>
          <w:rFonts w:ascii="Times New Roman" w:hAnsi="Times New Roman" w:cs="Times New Roman"/>
          <w:sz w:val="24"/>
          <w:szCs w:val="24"/>
        </w:rPr>
        <w:t xml:space="preserve"> Штатное расписание организации;</w:t>
      </w:r>
    </w:p>
    <w:p w14:paraId="14272C8D" w14:textId="38A413E4" w:rsidR="001C0BF0" w:rsidRPr="003C7B09" w:rsidRDefault="001872F9" w:rsidP="00DC4D91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="001C0BF0" w:rsidRPr="003C7B09">
        <w:rPr>
          <w:rFonts w:ascii="Times New Roman" w:hAnsi="Times New Roman" w:cs="Times New Roman"/>
          <w:sz w:val="24"/>
          <w:szCs w:val="24"/>
        </w:rPr>
        <w:t>. Информационно-правовые базы данных в организации – особенности их функционирования и применения;</w:t>
      </w:r>
    </w:p>
    <w:p w14:paraId="7F4695C4" w14:textId="7B156DA3" w:rsidR="001C0BF0" w:rsidRPr="003C7B09" w:rsidRDefault="001872F9" w:rsidP="00DC4D91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20</w:t>
      </w:r>
      <w:r w:rsidR="001C0BF0" w:rsidRPr="003C7B09">
        <w:rPr>
          <w:rFonts w:ascii="Times New Roman" w:hAnsi="Times New Roman" w:cs="Times New Roman"/>
          <w:sz w:val="24"/>
          <w:szCs w:val="24"/>
        </w:rPr>
        <w:t>. Структура и направление деятельности организации;</w:t>
      </w:r>
    </w:p>
    <w:p w14:paraId="0819F527" w14:textId="7590AB49" w:rsidR="001C0BF0" w:rsidRPr="003C7B09" w:rsidRDefault="001872F9" w:rsidP="00DC4D91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21</w:t>
      </w:r>
      <w:r w:rsidR="001C0BF0" w:rsidRPr="003C7B09">
        <w:rPr>
          <w:rFonts w:ascii="Times New Roman" w:hAnsi="Times New Roman" w:cs="Times New Roman"/>
          <w:sz w:val="24"/>
          <w:szCs w:val="24"/>
        </w:rPr>
        <w:t xml:space="preserve">. </w:t>
      </w:r>
      <w:r w:rsidR="007D709D" w:rsidRPr="003C7B09">
        <w:rPr>
          <w:rFonts w:ascii="Times New Roman" w:hAnsi="Times New Roman" w:cs="Times New Roman"/>
          <w:sz w:val="24"/>
          <w:szCs w:val="24"/>
        </w:rPr>
        <w:t>Компетенция отделов в организации (структурных подразделений);</w:t>
      </w:r>
    </w:p>
    <w:p w14:paraId="4A4CE2C4" w14:textId="5999F39E" w:rsidR="007D709D" w:rsidRPr="003C7B09" w:rsidRDefault="001872F9" w:rsidP="00DC4D91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22</w:t>
      </w:r>
      <w:r w:rsidR="007D709D" w:rsidRPr="003C7B09">
        <w:rPr>
          <w:rFonts w:ascii="Times New Roman" w:hAnsi="Times New Roman" w:cs="Times New Roman"/>
          <w:sz w:val="24"/>
          <w:szCs w:val="24"/>
        </w:rPr>
        <w:t>. Функции основных должностных лиц организации;</w:t>
      </w:r>
    </w:p>
    <w:p w14:paraId="581FE4D4" w14:textId="1E9636E2" w:rsidR="007D709D" w:rsidRPr="003C7B09" w:rsidRDefault="001872F9" w:rsidP="00DC4D91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23</w:t>
      </w:r>
      <w:r w:rsidR="007D709D" w:rsidRPr="003C7B09">
        <w:rPr>
          <w:rFonts w:ascii="Times New Roman" w:hAnsi="Times New Roman" w:cs="Times New Roman"/>
          <w:sz w:val="24"/>
          <w:szCs w:val="24"/>
        </w:rPr>
        <w:t>. Социальная значимость профессиональной подготовки и деятельности юриста в организации;</w:t>
      </w:r>
    </w:p>
    <w:p w14:paraId="62B1E215" w14:textId="52436AEB" w:rsidR="007D709D" w:rsidRPr="003C7B09" w:rsidRDefault="001872F9" w:rsidP="00DC4D91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24</w:t>
      </w:r>
      <w:r w:rsidR="007D709D" w:rsidRPr="003C7B09">
        <w:rPr>
          <w:rFonts w:ascii="Times New Roman" w:hAnsi="Times New Roman" w:cs="Times New Roman"/>
          <w:sz w:val="24"/>
          <w:szCs w:val="24"/>
        </w:rPr>
        <w:t>. Отчётность организации;</w:t>
      </w:r>
    </w:p>
    <w:p w14:paraId="3240706B" w14:textId="186F498E" w:rsidR="007D709D" w:rsidRPr="003C7B09" w:rsidRDefault="001872F9" w:rsidP="00DC4D91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25</w:t>
      </w:r>
      <w:r w:rsidR="007D709D" w:rsidRPr="003C7B09">
        <w:rPr>
          <w:rFonts w:ascii="Times New Roman" w:hAnsi="Times New Roman" w:cs="Times New Roman"/>
          <w:sz w:val="24"/>
          <w:szCs w:val="24"/>
        </w:rPr>
        <w:t>. Показатели работы организации.</w:t>
      </w:r>
    </w:p>
    <w:p w14:paraId="67C16B2B" w14:textId="1A3D7C7E" w:rsidR="00DB1314" w:rsidRPr="003C7B09" w:rsidRDefault="00DB1314" w:rsidP="00B32A8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99C791F" w14:textId="1CADF6DC" w:rsidR="007D709D" w:rsidRPr="003C7B09" w:rsidRDefault="007D709D" w:rsidP="007D709D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B09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прохождения – сфера госслужбы, местного самоуправления, внутренних дел, обороны, исполнения наказаний </w:t>
      </w:r>
    </w:p>
    <w:p w14:paraId="58E413D0" w14:textId="77777777" w:rsidR="003C7B09" w:rsidRPr="003C7B09" w:rsidRDefault="003C7B09" w:rsidP="007D709D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DA8AB" w14:textId="6AA87141" w:rsidR="007D709D" w:rsidRPr="003C7B09" w:rsidRDefault="001872F9" w:rsidP="00222BC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26</w:t>
      </w:r>
      <w:r w:rsidR="007D709D" w:rsidRPr="003C7B09">
        <w:rPr>
          <w:rFonts w:ascii="Times New Roman" w:hAnsi="Times New Roman" w:cs="Times New Roman"/>
          <w:sz w:val="24"/>
          <w:szCs w:val="24"/>
        </w:rPr>
        <w:t xml:space="preserve">. </w:t>
      </w:r>
      <w:r w:rsidR="00B34A28" w:rsidRPr="003C7B09">
        <w:rPr>
          <w:rFonts w:ascii="Times New Roman" w:hAnsi="Times New Roman" w:cs="Times New Roman"/>
          <w:sz w:val="24"/>
          <w:szCs w:val="24"/>
        </w:rPr>
        <w:t>Правила приёма на работу</w:t>
      </w:r>
      <w:r w:rsidR="00C766CB" w:rsidRPr="003C7B09">
        <w:rPr>
          <w:rFonts w:ascii="Times New Roman" w:hAnsi="Times New Roman" w:cs="Times New Roman"/>
          <w:sz w:val="24"/>
          <w:szCs w:val="24"/>
        </w:rPr>
        <w:t xml:space="preserve"> и прохождения аттестации</w:t>
      </w:r>
      <w:r w:rsidR="00B34A28" w:rsidRPr="003C7B09">
        <w:rPr>
          <w:rFonts w:ascii="Times New Roman" w:hAnsi="Times New Roman" w:cs="Times New Roman"/>
          <w:sz w:val="24"/>
          <w:szCs w:val="24"/>
        </w:rPr>
        <w:t>;</w:t>
      </w:r>
    </w:p>
    <w:p w14:paraId="3DF058B3" w14:textId="681DC90F" w:rsidR="00B34A28" w:rsidRPr="003C7B09" w:rsidRDefault="001872F9" w:rsidP="00222BC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 xml:space="preserve">27. </w:t>
      </w:r>
      <w:r w:rsidR="00B34A28" w:rsidRPr="003C7B09">
        <w:rPr>
          <w:rFonts w:ascii="Times New Roman" w:hAnsi="Times New Roman" w:cs="Times New Roman"/>
          <w:sz w:val="24"/>
          <w:szCs w:val="24"/>
        </w:rPr>
        <w:t>Правила расчёта заработной платы;</w:t>
      </w:r>
    </w:p>
    <w:p w14:paraId="0248DF97" w14:textId="75BFBBF1" w:rsidR="00B34A28" w:rsidRPr="003C7B09" w:rsidRDefault="001872F9" w:rsidP="00222BC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28</w:t>
      </w:r>
      <w:r w:rsidR="00B34A28" w:rsidRPr="003C7B09">
        <w:rPr>
          <w:rFonts w:ascii="Times New Roman" w:hAnsi="Times New Roman" w:cs="Times New Roman"/>
          <w:sz w:val="24"/>
          <w:szCs w:val="24"/>
        </w:rPr>
        <w:t>. Порядок архивирования дел</w:t>
      </w:r>
      <w:r w:rsidR="00C766CB" w:rsidRPr="003C7B09">
        <w:rPr>
          <w:rFonts w:ascii="Times New Roman" w:hAnsi="Times New Roman" w:cs="Times New Roman"/>
          <w:sz w:val="24"/>
          <w:szCs w:val="24"/>
        </w:rPr>
        <w:t xml:space="preserve"> в подразделении</w:t>
      </w:r>
      <w:r w:rsidR="00B34A28" w:rsidRPr="003C7B09">
        <w:rPr>
          <w:rFonts w:ascii="Times New Roman" w:hAnsi="Times New Roman" w:cs="Times New Roman"/>
          <w:sz w:val="24"/>
          <w:szCs w:val="24"/>
        </w:rPr>
        <w:t>;</w:t>
      </w:r>
    </w:p>
    <w:p w14:paraId="2BD9591D" w14:textId="1FE7EE2C" w:rsidR="00B34A28" w:rsidRPr="003C7B09" w:rsidRDefault="001872F9" w:rsidP="00222BC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29</w:t>
      </w:r>
      <w:r w:rsidR="00B34A28" w:rsidRPr="003C7B09">
        <w:rPr>
          <w:rFonts w:ascii="Times New Roman" w:hAnsi="Times New Roman" w:cs="Times New Roman"/>
          <w:sz w:val="24"/>
          <w:szCs w:val="24"/>
        </w:rPr>
        <w:t>. Структура организации и выполняемые функции отделов;</w:t>
      </w:r>
    </w:p>
    <w:p w14:paraId="313FC020" w14:textId="29FAE31C" w:rsidR="00B34A28" w:rsidRPr="003C7B09" w:rsidRDefault="001872F9" w:rsidP="00222BC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30</w:t>
      </w:r>
      <w:r w:rsidR="00B34A28" w:rsidRPr="003C7B09">
        <w:rPr>
          <w:rFonts w:ascii="Times New Roman" w:hAnsi="Times New Roman" w:cs="Times New Roman"/>
          <w:sz w:val="24"/>
          <w:szCs w:val="24"/>
        </w:rPr>
        <w:t>. Взаимодействие организации со сторонними службами, объектами и представительствами;</w:t>
      </w:r>
    </w:p>
    <w:p w14:paraId="7AB50E6B" w14:textId="6F30910D" w:rsidR="00B34A28" w:rsidRPr="003C7B09" w:rsidRDefault="001872F9" w:rsidP="00222BC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31</w:t>
      </w:r>
      <w:r w:rsidR="00B34A28" w:rsidRPr="003C7B09">
        <w:rPr>
          <w:rFonts w:ascii="Times New Roman" w:hAnsi="Times New Roman" w:cs="Times New Roman"/>
          <w:sz w:val="24"/>
          <w:szCs w:val="24"/>
        </w:rPr>
        <w:t>. Отчётность подразделения;</w:t>
      </w:r>
    </w:p>
    <w:p w14:paraId="4B6636B9" w14:textId="1B89D3EF" w:rsidR="00B34A28" w:rsidRPr="003C7B09" w:rsidRDefault="00C766CB" w:rsidP="00222BC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32</w:t>
      </w:r>
      <w:r w:rsidR="00B34A28" w:rsidRPr="003C7B09">
        <w:rPr>
          <w:rFonts w:ascii="Times New Roman" w:hAnsi="Times New Roman" w:cs="Times New Roman"/>
          <w:sz w:val="24"/>
          <w:szCs w:val="24"/>
        </w:rPr>
        <w:t xml:space="preserve">. </w:t>
      </w:r>
      <w:r w:rsidR="001872F9" w:rsidRPr="003C7B09">
        <w:rPr>
          <w:rFonts w:ascii="Times New Roman" w:hAnsi="Times New Roman" w:cs="Times New Roman"/>
          <w:sz w:val="24"/>
          <w:szCs w:val="24"/>
        </w:rPr>
        <w:t>Виды и формы документов, оформляемых на рабочих местах в ходе осуществления полномочий;</w:t>
      </w:r>
    </w:p>
    <w:p w14:paraId="41D3FCBA" w14:textId="6900C3EC" w:rsidR="001872F9" w:rsidRPr="003C7B09" w:rsidRDefault="00C766CB" w:rsidP="00222BC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33</w:t>
      </w:r>
      <w:r w:rsidR="001872F9" w:rsidRPr="003C7B09">
        <w:rPr>
          <w:rFonts w:ascii="Times New Roman" w:hAnsi="Times New Roman" w:cs="Times New Roman"/>
          <w:sz w:val="24"/>
          <w:szCs w:val="24"/>
        </w:rPr>
        <w:t>. Финансирование деятельности организации, извлечение прибыли и осуществление расходов;</w:t>
      </w:r>
    </w:p>
    <w:p w14:paraId="5B2ABC3F" w14:textId="1233E7F9" w:rsidR="001872F9" w:rsidRPr="003C7B09" w:rsidRDefault="00C766CB" w:rsidP="00222BC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34</w:t>
      </w:r>
      <w:r w:rsidR="001872F9" w:rsidRPr="003C7B09">
        <w:rPr>
          <w:rFonts w:ascii="Times New Roman" w:hAnsi="Times New Roman" w:cs="Times New Roman"/>
          <w:sz w:val="24"/>
          <w:szCs w:val="24"/>
        </w:rPr>
        <w:t xml:space="preserve">. </w:t>
      </w:r>
      <w:r w:rsidRPr="003C7B09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распорядка;</w:t>
      </w:r>
    </w:p>
    <w:p w14:paraId="220B3606" w14:textId="3B83701B" w:rsidR="00C766CB" w:rsidRPr="003C7B09" w:rsidRDefault="00C766CB" w:rsidP="00222BC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35. Нормативные документы, используемые в трудовой деятельности</w:t>
      </w:r>
      <w:r w:rsidR="00BD4FFE" w:rsidRPr="003C7B09">
        <w:rPr>
          <w:rFonts w:ascii="Times New Roman" w:hAnsi="Times New Roman" w:cs="Times New Roman"/>
          <w:sz w:val="24"/>
          <w:szCs w:val="24"/>
        </w:rPr>
        <w:t>;</w:t>
      </w:r>
    </w:p>
    <w:p w14:paraId="474F05C9" w14:textId="75FBE369" w:rsidR="00BD4FFE" w:rsidRPr="003C7B09" w:rsidRDefault="00BD4FFE" w:rsidP="00222BC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36. Функции основных должностных лиц организации (руководствующий состав);</w:t>
      </w:r>
    </w:p>
    <w:p w14:paraId="77767FCD" w14:textId="34E90903" w:rsidR="00BD4FFE" w:rsidRPr="003C7B09" w:rsidRDefault="00BD4FFE" w:rsidP="00222BC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37. Штатное расписание организации;</w:t>
      </w:r>
    </w:p>
    <w:p w14:paraId="1F82D1F3" w14:textId="10F069F0" w:rsidR="00BD4FFE" w:rsidRPr="003C7B09" w:rsidRDefault="00BD4FFE" w:rsidP="00222BC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38. Показатели работы организации (статистика);</w:t>
      </w:r>
    </w:p>
    <w:p w14:paraId="54E78EFC" w14:textId="6FCF74E6" w:rsidR="00BD4FFE" w:rsidRPr="003C7B09" w:rsidRDefault="00BD4FFE" w:rsidP="00222BC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39. Функции основных должностных лиц организации (неруководящий</w:t>
      </w:r>
      <w:r w:rsidR="00BE64DC" w:rsidRPr="003C7B09">
        <w:rPr>
          <w:rFonts w:ascii="Times New Roman" w:hAnsi="Times New Roman" w:cs="Times New Roman"/>
          <w:sz w:val="24"/>
          <w:szCs w:val="24"/>
        </w:rPr>
        <w:t xml:space="preserve"> сос</w:t>
      </w:r>
      <w:r w:rsidRPr="003C7B09">
        <w:rPr>
          <w:rFonts w:ascii="Times New Roman" w:hAnsi="Times New Roman" w:cs="Times New Roman"/>
          <w:sz w:val="24"/>
          <w:szCs w:val="24"/>
        </w:rPr>
        <w:t>тав);</w:t>
      </w:r>
    </w:p>
    <w:p w14:paraId="698872B6" w14:textId="3DDF03AE" w:rsidR="00BE64DC" w:rsidRPr="003C7B09" w:rsidRDefault="00BE64DC" w:rsidP="00222BC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7B09">
        <w:rPr>
          <w:rFonts w:ascii="Times New Roman" w:hAnsi="Times New Roman" w:cs="Times New Roman"/>
          <w:sz w:val="24"/>
          <w:szCs w:val="24"/>
        </w:rPr>
        <w:t>40. Локальные акты, регулирующие деятельность организации.</w:t>
      </w:r>
    </w:p>
    <w:sectPr w:rsidR="00BE64DC" w:rsidRPr="003C7B09" w:rsidSect="004B172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5766E"/>
    <w:multiLevelType w:val="hybridMultilevel"/>
    <w:tmpl w:val="6B5E7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2B"/>
    <w:rsid w:val="001872F9"/>
    <w:rsid w:val="00195D43"/>
    <w:rsid w:val="001C0BF0"/>
    <w:rsid w:val="00222BC5"/>
    <w:rsid w:val="003C7B09"/>
    <w:rsid w:val="004B172B"/>
    <w:rsid w:val="007D709D"/>
    <w:rsid w:val="00B32A88"/>
    <w:rsid w:val="00B34A28"/>
    <w:rsid w:val="00BD4FFE"/>
    <w:rsid w:val="00BE64DC"/>
    <w:rsid w:val="00C009A5"/>
    <w:rsid w:val="00C65E2F"/>
    <w:rsid w:val="00C766CB"/>
    <w:rsid w:val="00C82996"/>
    <w:rsid w:val="00DB1314"/>
    <w:rsid w:val="00D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76ED"/>
  <w15:chartTrackingRefBased/>
  <w15:docId w15:val="{C2BCF420-F12F-4A2F-804D-51D1484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 Коновалов</dc:creator>
  <cp:keywords/>
  <dc:description/>
  <cp:lastModifiedBy>admin</cp:lastModifiedBy>
  <cp:revision>9</cp:revision>
  <dcterms:created xsi:type="dcterms:W3CDTF">2022-07-24T16:01:00Z</dcterms:created>
  <dcterms:modified xsi:type="dcterms:W3CDTF">2024-01-12T04:42:00Z</dcterms:modified>
</cp:coreProperties>
</file>