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71EA4" w14:textId="77777777" w:rsidR="00D63BE1" w:rsidRPr="00D63BE1" w:rsidRDefault="00D63BE1" w:rsidP="003C6977">
      <w:pPr>
        <w:rPr>
          <w:b/>
        </w:rPr>
      </w:pPr>
      <w:r>
        <w:rPr>
          <w:b/>
        </w:rPr>
        <w:t xml:space="preserve">Группа </w:t>
      </w:r>
      <w:r w:rsidRPr="00D63BE1">
        <w:rPr>
          <w:b/>
        </w:rPr>
        <w:t>З-9-25/П2</w:t>
      </w:r>
    </w:p>
    <w:p w14:paraId="23CF3B71" w14:textId="77777777" w:rsidR="003C6977" w:rsidRDefault="003C6977" w:rsidP="003C6977">
      <w:pPr>
        <w:pStyle w:val="a3"/>
        <w:numPr>
          <w:ilvl w:val="0"/>
          <w:numId w:val="1"/>
        </w:numPr>
      </w:pPr>
      <w:r>
        <w:t xml:space="preserve">Казанцев Степан Александрович </w:t>
      </w:r>
    </w:p>
    <w:p w14:paraId="60282AED" w14:textId="7D99E23A" w:rsidR="00FA3BEE" w:rsidRDefault="00FA3BEE" w:rsidP="00FA3BEE">
      <w:pPr>
        <w:pStyle w:val="a3"/>
        <w:numPr>
          <w:ilvl w:val="0"/>
          <w:numId w:val="1"/>
        </w:numPr>
      </w:pPr>
      <w:r>
        <w:t>Березина Ангелина Але</w:t>
      </w:r>
      <w:r w:rsidR="00E04513">
        <w:t>ксеевна</w:t>
      </w:r>
    </w:p>
    <w:p w14:paraId="0003ADE1" w14:textId="77777777" w:rsidR="00FA3BEE" w:rsidRDefault="00FA3BEE" w:rsidP="00FA3BEE">
      <w:pPr>
        <w:pStyle w:val="a3"/>
        <w:numPr>
          <w:ilvl w:val="0"/>
          <w:numId w:val="1"/>
        </w:numPr>
      </w:pPr>
      <w:r>
        <w:t xml:space="preserve">Шабалкина Вероника Вячеславовна </w:t>
      </w:r>
    </w:p>
    <w:p w14:paraId="283233CE" w14:textId="77777777" w:rsidR="00212136" w:rsidRDefault="00212136" w:rsidP="00212136">
      <w:pPr>
        <w:pStyle w:val="a3"/>
        <w:numPr>
          <w:ilvl w:val="0"/>
          <w:numId w:val="1"/>
        </w:numPr>
      </w:pPr>
      <w:r>
        <w:t xml:space="preserve">Гаврилова Ксения Олеговна </w:t>
      </w:r>
    </w:p>
    <w:p w14:paraId="28FA3FFA" w14:textId="77777777" w:rsidR="00FA3BEE" w:rsidRDefault="00FA3BEE" w:rsidP="00212136">
      <w:pPr>
        <w:pStyle w:val="a3"/>
        <w:numPr>
          <w:ilvl w:val="0"/>
          <w:numId w:val="1"/>
        </w:numPr>
      </w:pPr>
      <w:r>
        <w:t xml:space="preserve">Истомина Анастасия Игоревна </w:t>
      </w:r>
    </w:p>
    <w:p w14:paraId="23752ED4" w14:textId="77777777" w:rsidR="00212136" w:rsidRDefault="0091657B" w:rsidP="00212136">
      <w:pPr>
        <w:pStyle w:val="a3"/>
        <w:numPr>
          <w:ilvl w:val="0"/>
          <w:numId w:val="1"/>
        </w:numPr>
      </w:pPr>
      <w:r>
        <w:t xml:space="preserve">Василевская Александра Владимировна </w:t>
      </w:r>
    </w:p>
    <w:p w14:paraId="61924468" w14:textId="77777777" w:rsidR="0091657B" w:rsidRDefault="0091657B" w:rsidP="00212136">
      <w:pPr>
        <w:pStyle w:val="a3"/>
        <w:numPr>
          <w:ilvl w:val="0"/>
          <w:numId w:val="1"/>
        </w:numPr>
      </w:pPr>
      <w:r>
        <w:t xml:space="preserve">Шайхайдарова Елена Михайловна </w:t>
      </w:r>
    </w:p>
    <w:p w14:paraId="4357339E" w14:textId="77777777" w:rsidR="0091657B" w:rsidRPr="004D1B09" w:rsidRDefault="0091657B" w:rsidP="00212136">
      <w:pPr>
        <w:pStyle w:val="a3"/>
        <w:numPr>
          <w:ilvl w:val="0"/>
          <w:numId w:val="1"/>
        </w:numPr>
      </w:pPr>
      <w:r w:rsidRPr="004D1B09">
        <w:t>Робиева Адибажон Кобилджоновна</w:t>
      </w:r>
      <w:r w:rsidR="00DB7E66" w:rsidRPr="004D1B09">
        <w:t xml:space="preserve"> </w:t>
      </w:r>
    </w:p>
    <w:p w14:paraId="036410DD" w14:textId="77777777" w:rsidR="0091657B" w:rsidRPr="004D1B09" w:rsidRDefault="0091657B" w:rsidP="00212136">
      <w:pPr>
        <w:pStyle w:val="a3"/>
        <w:numPr>
          <w:ilvl w:val="0"/>
          <w:numId w:val="1"/>
        </w:numPr>
      </w:pPr>
      <w:r w:rsidRPr="004D1B09">
        <w:t xml:space="preserve">Давронбекова Дильёра Зарифжоновна </w:t>
      </w:r>
    </w:p>
    <w:p w14:paraId="30E7A74F" w14:textId="77777777" w:rsidR="0091657B" w:rsidRPr="00DB7E66" w:rsidRDefault="0091657B" w:rsidP="00212136">
      <w:pPr>
        <w:pStyle w:val="a3"/>
        <w:numPr>
          <w:ilvl w:val="0"/>
          <w:numId w:val="1"/>
        </w:numPr>
        <w:rPr>
          <w:b/>
        </w:rPr>
      </w:pPr>
      <w:r w:rsidRPr="00DB7E66">
        <w:rPr>
          <w:b/>
        </w:rPr>
        <w:t xml:space="preserve">Низамутдинова  София Маратовна </w:t>
      </w:r>
      <w:r w:rsidR="00DB7E66" w:rsidRPr="00DB7E66">
        <w:rPr>
          <w:b/>
        </w:rPr>
        <w:t xml:space="preserve"> (со 2-го полугодия)</w:t>
      </w:r>
    </w:p>
    <w:p w14:paraId="420A3DF1" w14:textId="77777777" w:rsidR="0091657B" w:rsidRDefault="003766A5" w:rsidP="00212136">
      <w:pPr>
        <w:pStyle w:val="a3"/>
        <w:numPr>
          <w:ilvl w:val="0"/>
          <w:numId w:val="1"/>
        </w:numPr>
      </w:pPr>
      <w:r>
        <w:t>Кле</w:t>
      </w:r>
      <w:r w:rsidR="0091657B">
        <w:t xml:space="preserve">ментьева Анастасия Алексеевна </w:t>
      </w:r>
    </w:p>
    <w:p w14:paraId="1DF721E4" w14:textId="77777777" w:rsidR="0091657B" w:rsidRDefault="0091657B" w:rsidP="00212136">
      <w:pPr>
        <w:pStyle w:val="a3"/>
        <w:numPr>
          <w:ilvl w:val="0"/>
          <w:numId w:val="1"/>
        </w:numPr>
      </w:pPr>
      <w:r>
        <w:t>Мурзина Евгения Сергеевна</w:t>
      </w:r>
    </w:p>
    <w:p w14:paraId="2CDBEB6A" w14:textId="77777777" w:rsidR="0091657B" w:rsidRDefault="0091657B" w:rsidP="00212136">
      <w:pPr>
        <w:pStyle w:val="a3"/>
        <w:numPr>
          <w:ilvl w:val="0"/>
          <w:numId w:val="1"/>
        </w:numPr>
      </w:pPr>
      <w:r>
        <w:t xml:space="preserve">Колясникова </w:t>
      </w:r>
      <w:r w:rsidR="00D64E3E">
        <w:t xml:space="preserve">Кристина Ивановна </w:t>
      </w:r>
    </w:p>
    <w:p w14:paraId="0BE31535" w14:textId="77777777" w:rsidR="00D64E3E" w:rsidRDefault="00D64E3E" w:rsidP="00212136">
      <w:pPr>
        <w:pStyle w:val="a3"/>
        <w:numPr>
          <w:ilvl w:val="0"/>
          <w:numId w:val="1"/>
        </w:numPr>
      </w:pPr>
      <w:r>
        <w:t>Зяблов Кирилл Викторович</w:t>
      </w:r>
    </w:p>
    <w:p w14:paraId="21B1419C" w14:textId="77777777" w:rsidR="00D64E3E" w:rsidRDefault="00D64E3E" w:rsidP="00212136">
      <w:pPr>
        <w:pStyle w:val="a3"/>
        <w:numPr>
          <w:ilvl w:val="0"/>
          <w:numId w:val="1"/>
        </w:numPr>
      </w:pPr>
      <w:r>
        <w:t xml:space="preserve">Бельдягин Андрей Николаевич </w:t>
      </w:r>
    </w:p>
    <w:p w14:paraId="282ECFB8" w14:textId="77777777" w:rsidR="00D64E3E" w:rsidRDefault="00D64E3E" w:rsidP="00212136">
      <w:pPr>
        <w:pStyle w:val="a3"/>
        <w:numPr>
          <w:ilvl w:val="0"/>
          <w:numId w:val="1"/>
        </w:numPr>
      </w:pPr>
      <w:r>
        <w:t xml:space="preserve">Голякова Карина Александровна </w:t>
      </w:r>
    </w:p>
    <w:p w14:paraId="26E39BB7" w14:textId="77777777" w:rsidR="00D64E3E" w:rsidRDefault="00D64E3E" w:rsidP="00212136">
      <w:pPr>
        <w:pStyle w:val="a3"/>
        <w:numPr>
          <w:ilvl w:val="0"/>
          <w:numId w:val="1"/>
        </w:numPr>
      </w:pPr>
      <w:r>
        <w:t xml:space="preserve">Кушнер Ксения Сергеевна </w:t>
      </w:r>
    </w:p>
    <w:p w14:paraId="04D9751B" w14:textId="77777777" w:rsidR="00D64E3E" w:rsidRDefault="00D64E3E" w:rsidP="00212136">
      <w:pPr>
        <w:pStyle w:val="a3"/>
        <w:numPr>
          <w:ilvl w:val="0"/>
          <w:numId w:val="1"/>
        </w:numPr>
      </w:pPr>
      <w:r>
        <w:t xml:space="preserve">Ефремова Эвелина Александровна </w:t>
      </w:r>
    </w:p>
    <w:p w14:paraId="256E3413" w14:textId="77777777" w:rsidR="00FA3BEE" w:rsidRDefault="00FA3BEE" w:rsidP="00212136">
      <w:pPr>
        <w:pStyle w:val="a3"/>
        <w:numPr>
          <w:ilvl w:val="0"/>
          <w:numId w:val="1"/>
        </w:numPr>
      </w:pPr>
      <w:r>
        <w:t xml:space="preserve">Главатских Анастасия Дмитриевна </w:t>
      </w:r>
    </w:p>
    <w:p w14:paraId="0FD07746" w14:textId="77777777" w:rsidR="00D64E3E" w:rsidRDefault="00D64E3E" w:rsidP="00212136">
      <w:pPr>
        <w:pStyle w:val="a3"/>
        <w:numPr>
          <w:ilvl w:val="0"/>
          <w:numId w:val="1"/>
        </w:numPr>
      </w:pPr>
      <w:r>
        <w:t xml:space="preserve">Волкова Милана Владиславовна </w:t>
      </w:r>
    </w:p>
    <w:p w14:paraId="4B7C7F03" w14:textId="77777777" w:rsidR="00AD5C4E" w:rsidRDefault="00AD5C4E" w:rsidP="00212136">
      <w:pPr>
        <w:pStyle w:val="a3"/>
        <w:numPr>
          <w:ilvl w:val="0"/>
          <w:numId w:val="1"/>
        </w:numPr>
      </w:pPr>
      <w:r>
        <w:t>Янакова Софья Александровна</w:t>
      </w:r>
    </w:p>
    <w:p w14:paraId="022173FB" w14:textId="77777777" w:rsidR="00AD5C4E" w:rsidRDefault="00AD5C4E" w:rsidP="00212136">
      <w:pPr>
        <w:pStyle w:val="a3"/>
        <w:numPr>
          <w:ilvl w:val="0"/>
          <w:numId w:val="1"/>
        </w:numPr>
      </w:pPr>
      <w:r>
        <w:t xml:space="preserve">Чеботарева Вероника Сергеевна </w:t>
      </w:r>
    </w:p>
    <w:p w14:paraId="586B0826" w14:textId="77777777" w:rsidR="00AD5C4E" w:rsidRPr="008F29BF" w:rsidRDefault="00AD5C4E" w:rsidP="00212136">
      <w:pPr>
        <w:pStyle w:val="a3"/>
        <w:numPr>
          <w:ilvl w:val="0"/>
          <w:numId w:val="1"/>
        </w:numPr>
        <w:rPr>
          <w:b/>
        </w:rPr>
      </w:pPr>
      <w:r w:rsidRPr="008F29BF">
        <w:rPr>
          <w:b/>
        </w:rPr>
        <w:t>Целикова Елена Витальевна</w:t>
      </w:r>
      <w:r w:rsidR="008F29BF" w:rsidRPr="008F29BF">
        <w:rPr>
          <w:b/>
        </w:rPr>
        <w:t xml:space="preserve">  (со 2-го полугодия) </w:t>
      </w:r>
    </w:p>
    <w:p w14:paraId="1D247AD7" w14:textId="77777777" w:rsidR="00AD5C4E" w:rsidRDefault="00AD5C4E" w:rsidP="00212136">
      <w:pPr>
        <w:pStyle w:val="a3"/>
        <w:numPr>
          <w:ilvl w:val="0"/>
          <w:numId w:val="1"/>
        </w:numPr>
      </w:pPr>
      <w:r>
        <w:t xml:space="preserve">Телегина Мария Олеговна </w:t>
      </w:r>
    </w:p>
    <w:p w14:paraId="1B895D34" w14:textId="77777777" w:rsidR="00AD5C4E" w:rsidRDefault="00AD5C4E" w:rsidP="00212136">
      <w:pPr>
        <w:pStyle w:val="a3"/>
        <w:numPr>
          <w:ilvl w:val="0"/>
          <w:numId w:val="1"/>
        </w:numPr>
      </w:pPr>
      <w:r>
        <w:t xml:space="preserve">Соколова Дарья Ивановна </w:t>
      </w:r>
    </w:p>
    <w:p w14:paraId="7FC95839" w14:textId="77777777" w:rsidR="00AD5C4E" w:rsidRDefault="00AD5C4E" w:rsidP="00212136">
      <w:pPr>
        <w:pStyle w:val="a3"/>
        <w:numPr>
          <w:ilvl w:val="0"/>
          <w:numId w:val="1"/>
        </w:numPr>
      </w:pPr>
      <w:r>
        <w:t xml:space="preserve">Никифорова Серафима Олеговна </w:t>
      </w:r>
    </w:p>
    <w:p w14:paraId="6A4A75B8" w14:textId="77777777" w:rsidR="00AD5C4E" w:rsidRDefault="00AD5C4E" w:rsidP="00212136">
      <w:pPr>
        <w:pStyle w:val="a3"/>
        <w:numPr>
          <w:ilvl w:val="0"/>
          <w:numId w:val="1"/>
        </w:numPr>
      </w:pPr>
      <w:r>
        <w:t xml:space="preserve">Соснина Елизавета Константиновна </w:t>
      </w:r>
    </w:p>
    <w:p w14:paraId="45930D27" w14:textId="77777777" w:rsidR="00AD5C4E" w:rsidRDefault="00AD5C4E" w:rsidP="00212136">
      <w:pPr>
        <w:pStyle w:val="a3"/>
        <w:numPr>
          <w:ilvl w:val="0"/>
          <w:numId w:val="1"/>
        </w:numPr>
      </w:pPr>
      <w:r>
        <w:t xml:space="preserve">Лютина </w:t>
      </w:r>
      <w:r w:rsidR="00E84E58">
        <w:t xml:space="preserve">Елизавета Александровна </w:t>
      </w:r>
    </w:p>
    <w:p w14:paraId="356C6DEE" w14:textId="77777777" w:rsidR="00E84E58" w:rsidRDefault="00E84E58" w:rsidP="00212136">
      <w:pPr>
        <w:pStyle w:val="a3"/>
        <w:numPr>
          <w:ilvl w:val="0"/>
          <w:numId w:val="1"/>
        </w:numPr>
      </w:pPr>
      <w:r>
        <w:t xml:space="preserve">Плешкова Полина Андреевна </w:t>
      </w:r>
    </w:p>
    <w:p w14:paraId="1BC2185B" w14:textId="77777777" w:rsidR="00E84E58" w:rsidRPr="0091657B" w:rsidRDefault="00E84E58" w:rsidP="00212136">
      <w:pPr>
        <w:pStyle w:val="a3"/>
        <w:numPr>
          <w:ilvl w:val="0"/>
          <w:numId w:val="1"/>
        </w:numPr>
      </w:pPr>
      <w:r>
        <w:t xml:space="preserve">Борисова Виктория Николаевна </w:t>
      </w:r>
    </w:p>
    <w:p w14:paraId="002D2D2F" w14:textId="77777777" w:rsidR="001D63BA" w:rsidRDefault="001D63BA"/>
    <w:sectPr w:rsidR="001D6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516D7"/>
    <w:multiLevelType w:val="hybridMultilevel"/>
    <w:tmpl w:val="75D874AA"/>
    <w:lvl w:ilvl="0" w:tplc="041A964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00D"/>
    <w:rsid w:val="001D63BA"/>
    <w:rsid w:val="00212136"/>
    <w:rsid w:val="003766A5"/>
    <w:rsid w:val="003C6977"/>
    <w:rsid w:val="004D1B09"/>
    <w:rsid w:val="008F29BF"/>
    <w:rsid w:val="0091657B"/>
    <w:rsid w:val="00AD5C4E"/>
    <w:rsid w:val="00D63BE1"/>
    <w:rsid w:val="00D64E3E"/>
    <w:rsid w:val="00DB7E66"/>
    <w:rsid w:val="00E04513"/>
    <w:rsid w:val="00E84E58"/>
    <w:rsid w:val="00F6100D"/>
    <w:rsid w:val="00FA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648B8"/>
  <w15:docId w15:val="{D479ABAC-C42D-43BA-959B-58D4C79C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Александра</cp:lastModifiedBy>
  <cp:revision>11</cp:revision>
  <dcterms:created xsi:type="dcterms:W3CDTF">2025-08-22T12:01:00Z</dcterms:created>
  <dcterms:modified xsi:type="dcterms:W3CDTF">2025-09-23T11:33:00Z</dcterms:modified>
</cp:coreProperties>
</file>